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DE1CB7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DE1CB7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 Николай Насыпович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 Юрий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5A855E6" wp14:editId="65F4286D">
                  <wp:extent cx="1143000" cy="13906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алдажаров ю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Pr="00D10B3F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Амантай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Амантай А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26797B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                    Светлана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 Аймангуль Аскаровна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                        Алия Бактыбековна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                    Марал Жаксылыковна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="008D7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 33/1 от 21.12.2020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 Гульсара Ермикбаевна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                          Расима  Тлеулесовна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Берденов Мирас Талгатулы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                      Айгуль Абилкаировна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                        Хадижат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rPr>
          <w:trHeight w:val="2818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    Павел  Кузьмич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7744" behindDoc="1" locked="0" layoutInCell="1" allowOverlap="1" wp14:anchorId="6081F69E" wp14:editId="74DEED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rPr>
          <w:trHeight w:val="1833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0688" behindDoc="1" locked="0" layoutInCell="1" allowOverlap="1" wp14:anchorId="6E640D6B" wp14:editId="0F63A9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4B19A2" w:rsidRPr="00FF3844" w:rsidRDefault="004B19A2" w:rsidP="008D78B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 w:rsidR="008D78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ностями"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rPr>
          <w:trHeight w:val="288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                               Галина  Алексеевна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1712" behindDoc="1" locked="0" layoutInCell="1" allowOverlap="1" wp14:anchorId="7D648F53" wp14:editId="15DB54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2608" behindDoc="1" locked="0" layoutInCell="1" allowOverlap="1" wp14:anchorId="6EE233E7" wp14:editId="76EE083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4B19A2" w:rsidRPr="000A4620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4B19A2" w:rsidRPr="00A23BE4" w:rsidRDefault="004B19A2" w:rsidP="00DE0E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="00DE0E1C"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100223 выдан 06.11.2024 г. Казахстанский Центр переподготовки и Повышения Квалификации "Bilimzet" тема: "Развитие профессиональной компетентности педагогов начальных классов"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3632" behindDoc="1" locked="0" layoutInCell="1" allowOverlap="1" wp14:anchorId="24BD59EE" wp14:editId="0F2FCB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  Карина  Ринатовна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5680" behindDoc="1" locked="0" layoutInCell="1" allowOverlap="1" wp14:anchorId="379988B3" wp14:editId="181E13A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4B19A2" w:rsidRPr="008F305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                           Оксана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3504" behindDoc="1" locked="0" layoutInCell="1" allowOverlap="1" wp14:anchorId="11616A19" wp14:editId="613000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                          Раушан Бейсеновна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2480" behindDoc="1" locked="0" layoutInCell="1" allowOverlap="1" wp14:anchorId="097DAFD6" wp14:editId="35CF6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9648" behindDoc="1" locked="0" layoutInCell="1" allowOverlap="1" wp14:anchorId="71A5A96A" wp14:editId="7B6137E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4B19A2" w:rsidRPr="00A23BE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Жусупова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Гулсара 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49280" behindDoc="1" locked="0" layoutInCell="1" allowOverlap="1" wp14:anchorId="674DE319" wp14:editId="320E17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526CA0" w:rsidRPr="00FF3844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161 от 02.09.2024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 Валентина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50304" behindDoc="1" locked="0" layoutInCell="1" allowOverlap="1" wp14:anchorId="619F55BB" wp14:editId="38A8D2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л/с 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6080" behindDoc="1" locked="0" layoutInCell="1" allowOverlap="1" wp14:anchorId="191EA5CB" wp14:editId="47CB2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4B19A2" w:rsidRPr="00FF384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003 выдан 24.05.</w:t>
            </w:r>
            <w:r w:rsidR="004D42DF" w:rsidRP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10CF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5056" behindDoc="1" locked="0" layoutInCell="1" allowOverlap="1" wp14:anchorId="58C65800" wp14:editId="4C2AE4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3008" behindDoc="1" locked="0" layoutInCell="1" allowOverlap="1" wp14:anchorId="2486F6D6" wp14:editId="68B834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4688" behindDoc="1" locked="0" layoutInCell="1" allowOverlap="1" wp14:anchorId="26273CDB" wp14:editId="4A5658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4B19A2" w:rsidRPr="00FF3844" w:rsidRDefault="004B19A2" w:rsidP="008B7D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8B7D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003 выдан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100233 выдан 06.11.2024 г. Казахстанский Центр переподготовки и Повышения Квалификации "Bilimzet" тема: "Развитие профессиональной компетентности учителяв организациях образования по предмету "Химия"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5712" behindDoc="1" locked="0" layoutInCell="1" allowOverlap="1" wp14:anchorId="6D9D6A5C" wp14:editId="4B064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4B19A2" w:rsidRPr="00A864F0" w:rsidRDefault="000745FA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1187 выдан 13.06.2024 г. г. Алматы " Национальный научно-практический центр развития специального и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инклюзивного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 "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тема: " Развитие профессиональных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компетентностей</w:t>
            </w:r>
            <w:r w:rsidR="008A1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воспитателей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специальных организаций образования РК. 72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116BE" w:rsidTr="00A23BE4">
        <w:trPr>
          <w:trHeight w:val="253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6736" behindDoc="1" locked="0" layoutInCell="1" allowOverlap="1" wp14:anchorId="49E3BE37" wp14:editId="41052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0005086 выдан 24.05.2024 г. Балаларға қосымша білім беру бағдарламаларын іске асыратын ұйымдардың педагогтері мен бейіні бойынша мамандарына арналған "Балалар мен жасөспірімдер туризміде жаңа технологияларды қолдану" 80 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 Оксана Михайловна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4320" behindDoc="1" locked="0" layoutInCell="1" allowOverlap="1" wp14:anchorId="7F18AF88" wp14:editId="7112F6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72F3" w:rsidRPr="00741E56" w:rsidTr="00A23BE4">
        <w:tc>
          <w:tcPr>
            <w:tcW w:w="576" w:type="dxa"/>
          </w:tcPr>
          <w:p w:rsidR="00B772F3" w:rsidRDefault="00B772F3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 Роман Михайлович</w:t>
            </w:r>
          </w:p>
        </w:tc>
        <w:tc>
          <w:tcPr>
            <w:tcW w:w="1991" w:type="dxa"/>
          </w:tcPr>
          <w:p w:rsidR="00B772F3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B772F3" w:rsidRPr="00E46695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B772F3" w:rsidRPr="00C63C03" w:rsidRDefault="00B772F3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542822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Касенов Р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31" cy="15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772F3" w:rsidRPr="00FF3844" w:rsidRDefault="006363D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772F3" w:rsidRPr="00FF3844" w:rsidRDefault="00396F0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</w:p>
        </w:tc>
        <w:tc>
          <w:tcPr>
            <w:tcW w:w="3119" w:type="dxa"/>
          </w:tcPr>
          <w:p w:rsidR="00B772F3" w:rsidRPr="00FF3844" w:rsidRDefault="00F8617D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C92C19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                          Валентина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3296" behindDoc="1" locked="0" layoutInCell="1" allowOverlap="1" wp14:anchorId="7F757408" wp14:editId="57F163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 Карина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5344" behindDoc="1" locked="0" layoutInCell="1" allowOverlap="1" wp14:anchorId="62738A3A" wp14:editId="058AAC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0745FA" w:rsidRPr="00FF3844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745FA" w:rsidRPr="000745FA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№89 л/с от 29.08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г. по Специальному комплексу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0741873  выдан 10.11.2023 г. г.Кокшетау АО " Национальный центр повышения квалификации "Өрлеу" тема: "Организация учебно-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воспитательного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B19A2" w:rsidRPr="00DE1CB7" w:rsidTr="00A23BE4">
        <w:trPr>
          <w:trHeight w:val="4063"/>
        </w:trPr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32928" behindDoc="1" locked="0" layoutInCell="1" allowOverlap="1" wp14:anchorId="01419E07" wp14:editId="4D582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 Тамара Ермекбаевна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28832" behindDoc="1" locked="0" layoutInCell="1" allowOverlap="1" wp14:anchorId="4924C616" wp14:editId="22D00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526CA0" w:rsidRPr="00FF3844" w:rsidRDefault="00E73BA8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 w:rsidR="00526CA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B19A2" w:rsidRPr="004A4F4A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№161 л/с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 № 0742679 выдан 08.12.2023 г. г. Кокшетау АО " Национальный центр повышения квалификации "Өрлеу" тема: " Современные технологии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155AAD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                       Виктория  Анатольевна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4368" behindDoc="1" locked="0" layoutInCell="1" allowOverlap="1" wp14:anchorId="24E3C49B" wp14:editId="50FA46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 Александр Сергеевич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1296" behindDoc="1" locked="0" layoutInCell="1" allowOverlap="1" wp14:anchorId="2C5E2F19" wp14:editId="3441A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 Сергей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2736" behindDoc="1" locked="0" layoutInCell="1" allowOverlap="1" wp14:anchorId="7B666A7F" wp14:editId="23108A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                       Бакдан  Аутаевна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1712" behindDoc="1" locked="0" layoutInCell="1" allowOverlap="1" wp14:anchorId="4C951D8E" wp14:editId="0F9BBC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54E8D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1717B3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A5EC44" wp14:editId="0265A308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                              Нина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0080" behindDoc="1" locked="0" layoutInCell="1" allowOverlap="1" wp14:anchorId="102C1FD7" wp14:editId="07CE2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ервая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73BA8" w:rsidRP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№28 от 20.03.2020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156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4B19A2" w:rsidRPr="00DE1CB7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1104" behindDoc="1" locked="0" layoutInCell="1" allowOverlap="1" wp14:anchorId="0BC91BBF" wp14:editId="3D3A19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rPr>
          <w:trHeight w:val="3385"/>
        </w:trPr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 Людмила Станиславовна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7424" behindDoc="1" locked="0" layoutInCell="1" allowOverlap="1" wp14:anchorId="6D1DA9CF" wp14:editId="260861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4B19A2" w:rsidRPr="00FF3844" w:rsidRDefault="00E73BA8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 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"ГУ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7766400" behindDoc="1" locked="0" layoutInCell="1" allowOverlap="1" wp14:anchorId="2A9C31F7" wp14:editId="453591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 Екатерина Геннадьевна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3568" behindDoc="1" locked="0" layoutInCell="1" allowOverlap="1" wp14:anchorId="3314C04B" wp14:editId="3E21DE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9A2" w:rsidRDefault="004B19A2" w:rsidP="004B19A2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73BA8" w:rsidRPr="00FF3844" w:rsidRDefault="00E73BA8" w:rsidP="00E73BA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Pr="00FF3844" w:rsidRDefault="00692B07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67 от 03.09.2024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ОШ с. Урюпинка </w:t>
            </w:r>
            <w:r w:rsidR="004B19A2"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4B19A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B19A2"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C92C19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0496" behindDoc="1" locked="0" layoutInCell="1" allowOverlap="1" wp14:anchorId="345C0C1F" wp14:editId="4A49CA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                        Анастасия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9472" behindDoc="1" locked="0" layoutInCell="1" allowOverlap="1" wp14:anchorId="0BEC02B4" wp14:editId="78305C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(09.01. по 19.01.2023) тема: "Психолого-педагогическая помощь детям с расстройствами аутистического спектра в условиях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реабилитационного центра" 72час.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                           Надежда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8448" behindDoc="1" locked="0" layoutInCell="1" allowOverlap="1" wp14:anchorId="7257964B" wp14:editId="252DB8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</w:t>
            </w:r>
            <w:r w:rsidR="00692B07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обучения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1520" behindDoc="1" locked="0" layoutInCell="1" allowOverlap="1" wp14:anchorId="660A01B2" wp14:editId="28EFF5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 Ольга Андреевна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2544" behindDoc="1" locked="0" layoutInCell="1" allowOverlap="1" wp14:anchorId="18A69EA1" wp14:editId="4B2046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4B19A2" w:rsidRPr="0006007A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43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C428F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4B19A2" w:rsidRPr="00DE1CB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 Ольга Владимировна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4592" behindDoc="1" locked="0" layoutInCell="1" allowOverlap="1" wp14:anchorId="302B5595" wp14:editId="097F03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 Зарина Николаева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5616" behindDoc="1" locked="0" layoutInCell="1" allowOverlap="1" wp14:anchorId="68AAC611" wp14:editId="7A7D7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893CF5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7664" behindDoc="1" locked="0" layoutInCell="1" allowOverlap="1" wp14:anchorId="39F5169C" wp14:editId="0A713A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6640" behindDoc="1" locked="0" layoutInCell="1" allowOverlap="1" wp14:anchorId="34D6C829" wp14:editId="2EC9901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 Зайда Сатпаевна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8688" behindDoc="1" locked="0" layoutInCell="1" allowOverlap="1" wp14:anchorId="05AA3307" wp14:editId="6D7457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                       Куралай  Кайдаровна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9712" behindDoc="1" locked="0" layoutInCell="1" allowOverlap="1" wp14:anchorId="234DC00A" wp14:editId="78CD00E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1CB7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                       Манат  Увахитовна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0736" behindDoc="1" locked="0" layoutInCell="1" allowOverlap="1" wp14:anchorId="6BA8330C" wp14:editId="2EBB35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 Нұргул Ашимғалиқызы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0F4045" wp14:editId="67218C1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DF60CE">
        <w:trPr>
          <w:trHeight w:val="3366"/>
        </w:trPr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 Марат Саветович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DF60CE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Специалист по программному обеспечению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1760" behindDoc="1" locked="0" layoutInCell="1" allowOverlap="1" wp14:anchorId="0D08B703" wp14:editId="2261A1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703B94" w:rsidRPr="00BF5902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48A80" wp14:editId="15722E50">
                  <wp:extent cx="1088390" cy="153289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906a1d76-e1a7-4a94-b179-cb4a055574f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AD57A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 г.</w:t>
            </w:r>
          </w:p>
        </w:tc>
        <w:tc>
          <w:tcPr>
            <w:tcW w:w="3119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F60CE" w:rsidTr="00380091">
        <w:trPr>
          <w:trHeight w:val="3400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 Нургуль Какеновна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1680" behindDoc="1" locked="0" layoutInCell="1" allowOverlap="1" wp14:anchorId="5867766C" wp14:editId="1436F2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DF60CE" w:rsidRPr="00FF3844" w:rsidRDefault="00DF60CE" w:rsidP="00DF60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DF60CE" w:rsidRDefault="00DF60CE" w:rsidP="00DF60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DF60CE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</w:t>
            </w:r>
            <w:r w:rsidR="003D1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ганизации учителем</w:t>
            </w:r>
            <w:r w:rsidR="00DF6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трудового обучения</w:t>
            </w:r>
          </w:p>
          <w:p w:rsidR="00703B94" w:rsidRPr="00FF3844" w:rsidRDefault="003D1F7E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154 </w:t>
            </w:r>
            <w:r w:rsidR="00B7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31.08.2024 г.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 Жакия Мирамович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2704" behindDoc="1" locked="0" layoutInCell="1" allowOverlap="1" wp14:anchorId="1AFDA20C" wp14:editId="0F3E7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rPr>
          <w:trHeight w:val="3213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029568" behindDoc="1" locked="0" layoutInCell="1" allowOverlap="1" wp14:anchorId="5B14DDA3" wp14:editId="4A8794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 xml:space="preserve">рлеу" тема " Современные технологии обучения и воспитания детей с особыми </w:t>
            </w:r>
            <w:r w:rsidRPr="00E3145C">
              <w:rPr>
                <w:rFonts w:ascii="Times New Roman" w:hAnsi="Times New Roman" w:cs="Times New Roman"/>
                <w:lang w:val="ru-RU"/>
              </w:rPr>
              <w:lastRenderedPageBreak/>
              <w:t>образовательными потребностями" 80ч.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 Айнур Бактыбековна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69125A" wp14:editId="2FF1E0C3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267909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 Владимир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0224" behindDoc="1" locked="0" layoutInCell="1" allowOverlap="1" wp14:anchorId="6340ABB8" wp14:editId="430890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л/с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267909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1248" behindDoc="1" locked="0" layoutInCell="1" allowOverlap="1" wp14:anchorId="3A8D229E" wp14:editId="5375D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1CB7" w:rsidRPr="00DE1CB7" w:rsidTr="00A23BE4">
        <w:tc>
          <w:tcPr>
            <w:tcW w:w="576" w:type="dxa"/>
          </w:tcPr>
          <w:p w:rsidR="00DE1CB7" w:rsidRDefault="00DE1CB7" w:rsidP="00DE1C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DE1CB7" w:rsidRPr="00DE1CB7" w:rsidRDefault="00DE1CB7" w:rsidP="00DE1C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Петров Николай Александрович</w:t>
            </w:r>
          </w:p>
        </w:tc>
        <w:tc>
          <w:tcPr>
            <w:tcW w:w="1991" w:type="dxa"/>
          </w:tcPr>
          <w:p w:rsidR="00DE1CB7" w:rsidRDefault="00DE1CB7" w:rsidP="00DE1CB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E1C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 село Урюпинка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DE1CB7" w:rsidRPr="00DE1CB7" w:rsidRDefault="00DE1CB7" w:rsidP="00DE1CB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E1CB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Диет.брат</w:t>
            </w:r>
          </w:p>
          <w:p w:rsidR="00DE1CB7" w:rsidRPr="00E46695" w:rsidRDefault="00DE1CB7" w:rsidP="00DE1CB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DE1CB7" w:rsidRPr="002876E3" w:rsidRDefault="00DE1CB7" w:rsidP="00DE1CB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123B42" wp14:editId="667822EC">
                  <wp:extent cx="1088390" cy="1745615"/>
                  <wp:effectExtent l="0" t="0" r="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Петров Н.А.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DE1CB7" w:rsidRPr="00D86449" w:rsidRDefault="00DE1CB7" w:rsidP="00DE1CB7">
            <w:r w:rsidRPr="00D86449">
              <w:t>40 ч.</w:t>
            </w:r>
          </w:p>
        </w:tc>
        <w:tc>
          <w:tcPr>
            <w:tcW w:w="1559" w:type="dxa"/>
          </w:tcPr>
          <w:p w:rsidR="00DE1CB7" w:rsidRPr="00DE1CB7" w:rsidRDefault="00DE1CB7" w:rsidP="00DE1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CB7">
              <w:rPr>
                <w:rFonts w:ascii="Times New Roman" w:hAnsi="Times New Roman" w:cs="Times New Roman"/>
                <w:sz w:val="24"/>
                <w:szCs w:val="24"/>
              </w:rPr>
              <w:t>Приказ № 181 от 01.10.2024 г.</w:t>
            </w:r>
          </w:p>
        </w:tc>
        <w:tc>
          <w:tcPr>
            <w:tcW w:w="3119" w:type="dxa"/>
          </w:tcPr>
          <w:p w:rsidR="00DE1CB7" w:rsidRPr="00FF3844" w:rsidRDefault="00DE1CB7" w:rsidP="00DE1C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DE1CB7" w:rsidRPr="00FF3844" w:rsidRDefault="00DE1CB7" w:rsidP="00DE1C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5040" behindDoc="1" locked="0" layoutInCell="1" allowOverlap="1" wp14:anchorId="717AA761" wp14:editId="0974259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 Ирина  Григорьевна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="00703B94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6064" behindDoc="1" locked="0" layoutInCell="1" allowOverlap="1" wp14:anchorId="47D38CCA" wp14:editId="19CD074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47491E" w:rsidP="0047491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 Галина Васильевна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7808" behindDoc="1" locked="0" layoutInCell="1" allowOverlap="1" wp14:anchorId="3634D258" wp14:editId="237649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 Татьяна Павловна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8832" behindDoc="1" locked="0" layoutInCell="1" allowOverlap="1" wp14:anchorId="0BFE8EF2" wp14:editId="3FBE93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9856" behindDoc="1" locked="0" layoutInCell="1" allowOverlap="1" wp14:anchorId="0D3A3BE2" wp14:editId="0E17F6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 Наталья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98528" behindDoc="1" locked="0" layoutInCell="1" allowOverlap="1" wp14:anchorId="05CDF36C" wp14:editId="49002B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DE4794" w:rsidRDefault="00703B94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</w:t>
            </w:r>
            <w:r w:rsidR="0047491E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особыми </w:t>
            </w:r>
            <w:r w:rsidR="00474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834D5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 Ильяс Жанкелдиевич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04CDB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A7776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839A55" wp14:editId="21C486B2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DE4794" w:rsidRDefault="0026797B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 Ерлан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26176" behindDoc="1" locked="0" layoutInCell="1" allowOverlap="1" wp14:anchorId="065B5880" wp14:editId="795ECF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5070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Сватуха Татьяна Сергеевна 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311D13" w:rsidRDefault="00AB6AA0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954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фото Сватуха Т.С.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AB6AA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2800" behindDoc="1" locked="0" layoutInCell="1" allowOverlap="1" wp14:anchorId="35E02969" wp14:editId="73A17F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rPr>
          <w:trHeight w:val="503"/>
        </w:trPr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 Валентина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3824" behindDoc="1" locked="0" layoutInCell="1" allowOverlap="1" wp14:anchorId="15AFDEF2" wp14:editId="1708A1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 Гульнар Сабировна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8400" behindDoc="1" locked="0" layoutInCell="1" allowOverlap="1" wp14:anchorId="648249EC" wp14:editId="755ADB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 Наталья 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9424" behindDoc="1" locked="0" layoutInCell="1" allowOverlap="1" wp14:anchorId="3995F04F" wp14:editId="4830E6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Сунгатова Айжан Насиевна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01952" behindDoc="1" locked="0" layoutInCell="1" allowOverlap="1" wp14:anchorId="62F5FB56" wp14:editId="11B801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BC747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C7473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0D8F17" wp14:editId="32373BC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Сулейменова Айгуль Абаевна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Default="00184886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A0D4B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 Армен Размикович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9B113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8A405" wp14:editId="5A29385E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46535" wp14:editId="788B9424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 Анара Жанибековна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3456" behindDoc="1" locked="0" layoutInCell="1" allowOverlap="1" wp14:anchorId="1DBF2CE1" wp14:editId="4A297AB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41B7" w:rsidRPr="00DF60CE" w:rsidTr="00A23BE4">
        <w:tc>
          <w:tcPr>
            <w:tcW w:w="576" w:type="dxa"/>
          </w:tcPr>
          <w:p w:rsidR="000A41B7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 Сергей Константинович</w:t>
            </w:r>
          </w:p>
        </w:tc>
        <w:tc>
          <w:tcPr>
            <w:tcW w:w="1991" w:type="dxa"/>
          </w:tcPr>
          <w:p w:rsidR="00FD3DCE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A41B7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 0,5 ст. и рабочий ОЗС 0,5 ст.</w:t>
            </w:r>
          </w:p>
        </w:tc>
        <w:tc>
          <w:tcPr>
            <w:tcW w:w="1930" w:type="dxa"/>
          </w:tcPr>
          <w:p w:rsidR="000A41B7" w:rsidRPr="00301B32" w:rsidRDefault="000A41B7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A038BD" wp14:editId="7BAD9D86">
                  <wp:extent cx="1143000" cy="1542415"/>
                  <wp:effectExtent l="0" t="0" r="0" b="63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Фото Увалинов 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A41B7" w:rsidRPr="008C53EC" w:rsidRDefault="00B3762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0A41B7" w:rsidRPr="00FF3844" w:rsidRDefault="00B37620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 от 05.01.2025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 Варвара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4480" behindDoc="1" locked="0" layoutInCell="1" allowOverlap="1" wp14:anchorId="3454D907" wp14:editId="3616BD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0742693 выдан 08.12.2023 г. г.Кокшетау АО " Национальный центр повышения квалификации "Өрлеу" тема " Современные технологии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 Амина Дюсенбаевна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3936" behindDoc="1" locked="0" layoutInCell="1" allowOverlap="1" wp14:anchorId="66230B30" wp14:editId="69712A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 Надежда  Федоровна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4960" behindDoc="1" locked="0" layoutInCell="1" allowOverlap="1" wp14:anchorId="35781FDB" wp14:editId="5C6AE6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62368" behindDoc="1" locked="0" layoutInCell="1" allowOverlap="1" wp14:anchorId="36C79E7B" wp14:editId="231798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экономистом Приказ № 27 л/с   от 01.02.2024 г.</w:t>
            </w:r>
          </w:p>
        </w:tc>
      </w:tr>
      <w:tr w:rsidR="00703B94" w:rsidRPr="001B378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 Галина Александровна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703B94" w:rsidRPr="00995175" w:rsidRDefault="00AD57A9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763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фото цейдлер .jpe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 Людмила Николаевна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703B94" w:rsidRPr="0044632C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8752" behindDoc="1" locked="0" layoutInCell="1" allowOverlap="1" wp14:anchorId="5B75D71C" wp14:editId="52CA3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Вероника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9776" behindDoc="1" locked="0" layoutInCell="1" allowOverlap="1" wp14:anchorId="3232F9A6" wp14:editId="68A02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5A4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Асхатовна 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703B94" w:rsidRPr="003D71D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D3BB68" wp14:editId="74C9569A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Владимир Николаевич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94112" behindDoc="1" locked="0" layoutInCell="1" allowOverlap="1" wp14:anchorId="6B0C3945" wp14:editId="4EFDF8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05006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Татьяна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703B94" w:rsidRPr="001B3F6B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10C6C8" wp14:editId="6FA693B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 Галина Сергеевна</w:t>
            </w:r>
          </w:p>
        </w:tc>
        <w:tc>
          <w:tcPr>
            <w:tcW w:w="1991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07424" behindDoc="1" locked="0" layoutInCell="1" allowOverlap="1" wp14:anchorId="647CA725" wp14:editId="1D2518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 Баян Анваровна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19712" behindDoc="1" locked="0" layoutInCell="1" allowOverlap="1" wp14:anchorId="0B82FFF3" wp14:editId="3BA1B3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 Наталья Насыповна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20736" behindDoc="1" locked="0" layoutInCell="1" allowOverlap="1" wp14:anchorId="457B3429" wp14:editId="228CD2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703B94" w:rsidRPr="00FF3844" w:rsidRDefault="00BF3A0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Приказ № 42 л/с        от 01.04.2024 г.</w:t>
            </w: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703B94" w:rsidRPr="00D90C79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Мед.брат </w:t>
            </w:r>
          </w:p>
        </w:tc>
        <w:tc>
          <w:tcPr>
            <w:tcW w:w="1930" w:type="dxa"/>
          </w:tcPr>
          <w:p w:rsidR="00703B94" w:rsidRPr="000D4055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7EECE7" wp14:editId="27533914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 Ольга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30976" behindDoc="1" locked="0" layoutInCell="1" allowOverlap="1" wp14:anchorId="3EC181F7" wp14:editId="20A3C8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                          Владимир  Павлович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0192" behindDoc="1" locked="0" layoutInCell="1" allowOverlap="1" wp14:anchorId="4031536C" wp14:editId="3F5A2D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 Татьяна 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8441216" behindDoc="1" locked="0" layoutInCell="1" allowOverlap="1" wp14:anchorId="0199FE96" wp14:editId="0BC88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="00703B94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</w:t>
            </w:r>
            <w:r w:rsidR="00703B94"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703B94" w:rsidRPr="00FF3844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Переведена в данной орга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низации воспитателем  Приказ №155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</w:p>
        </w:tc>
      </w:tr>
      <w:tr w:rsidR="00703B94" w:rsidRPr="00155AAD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703B94" w:rsidRPr="002B40F1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2240" behindDoc="1" locked="0" layoutInCell="1" allowOverlap="1" wp14:anchorId="25EA4DB0" wp14:editId="28B32A4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155AAD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703B94" w:rsidRPr="0021193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72BA9E" wp14:editId="1D6DF9FF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703B94" w:rsidRPr="00155AAD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1456" behindDoc="1" locked="0" layoutInCell="1" allowOverlap="1" wp14:anchorId="1F1C60C3" wp14:editId="1EB8EA5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рлеу" тема: "Организация учебно-воспитательного процесса в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4F86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5552" behindDoc="1" locked="0" layoutInCell="1" allowOverlap="1" wp14:anchorId="2A6AF360" wp14:editId="640785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703B94" w:rsidRPr="00DE1CB7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 Гэльсина Темирхановна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3504" behindDoc="1" locked="0" layoutInCell="1" allowOverlap="1" wp14:anchorId="0FAB1147" wp14:editId="30C27B4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  <w:r w:rsidR="00703B94"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DE1CB7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116</w:t>
            </w:r>
            <w:bookmarkStart w:id="0" w:name="_GoBack"/>
            <w:bookmarkEnd w:id="0"/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 Наталья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4528" behindDoc="1" locked="0" layoutInCell="1" allowOverlap="1" wp14:anchorId="30002C42" wp14:editId="11AEB52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579A0"/>
    <w:rsid w:val="0006007A"/>
    <w:rsid w:val="000604A7"/>
    <w:rsid w:val="00064B60"/>
    <w:rsid w:val="00065B58"/>
    <w:rsid w:val="000745FA"/>
    <w:rsid w:val="00082E80"/>
    <w:rsid w:val="000946B4"/>
    <w:rsid w:val="000A3922"/>
    <w:rsid w:val="000A3B7D"/>
    <w:rsid w:val="000A41B7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4F95"/>
    <w:rsid w:val="00166D10"/>
    <w:rsid w:val="001717B3"/>
    <w:rsid w:val="00172DF6"/>
    <w:rsid w:val="00173530"/>
    <w:rsid w:val="001805B7"/>
    <w:rsid w:val="0018474E"/>
    <w:rsid w:val="00184886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0D03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67909"/>
    <w:rsid w:val="0026797B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96F02"/>
    <w:rsid w:val="003A1BFB"/>
    <w:rsid w:val="003A2143"/>
    <w:rsid w:val="003A4269"/>
    <w:rsid w:val="003B22BA"/>
    <w:rsid w:val="003B56F1"/>
    <w:rsid w:val="003C6294"/>
    <w:rsid w:val="003C789F"/>
    <w:rsid w:val="003D1F7E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656CB"/>
    <w:rsid w:val="004734C2"/>
    <w:rsid w:val="0047491E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D42DF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26CA0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63DA"/>
    <w:rsid w:val="00637741"/>
    <w:rsid w:val="00644BFA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2B07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7F7649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87F0F"/>
    <w:rsid w:val="00893CF5"/>
    <w:rsid w:val="008971D5"/>
    <w:rsid w:val="008A1BB5"/>
    <w:rsid w:val="008B7D35"/>
    <w:rsid w:val="008C53EC"/>
    <w:rsid w:val="008D14DD"/>
    <w:rsid w:val="008D78B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54044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B6AA0"/>
    <w:rsid w:val="00AC1626"/>
    <w:rsid w:val="00AC19B5"/>
    <w:rsid w:val="00AC2465"/>
    <w:rsid w:val="00AD0DE7"/>
    <w:rsid w:val="00AD57A9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37620"/>
    <w:rsid w:val="00B471FB"/>
    <w:rsid w:val="00B52EB3"/>
    <w:rsid w:val="00B54E8D"/>
    <w:rsid w:val="00B569FF"/>
    <w:rsid w:val="00B61D05"/>
    <w:rsid w:val="00B650E7"/>
    <w:rsid w:val="00B733A9"/>
    <w:rsid w:val="00B772F3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34F8"/>
    <w:rsid w:val="00BE64CB"/>
    <w:rsid w:val="00BF034B"/>
    <w:rsid w:val="00BF3A09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28F2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0E1C"/>
    <w:rsid w:val="00DE114C"/>
    <w:rsid w:val="00DE1CB7"/>
    <w:rsid w:val="00DE4794"/>
    <w:rsid w:val="00DF01DE"/>
    <w:rsid w:val="00DF5E5C"/>
    <w:rsid w:val="00DF60CE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73BA8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8617D"/>
    <w:rsid w:val="00FA15F4"/>
    <w:rsid w:val="00FA161C"/>
    <w:rsid w:val="00FA68FB"/>
    <w:rsid w:val="00FB1D49"/>
    <w:rsid w:val="00FB34D5"/>
    <w:rsid w:val="00FB55A1"/>
    <w:rsid w:val="00FB73FC"/>
    <w:rsid w:val="00FC287F"/>
    <w:rsid w:val="00FD3DCE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A335C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A5840-6A84-4F17-B714-42FDB709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3280</TotalTime>
  <Pages>42</Pages>
  <Words>6750</Words>
  <Characters>38475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125</cp:revision>
  <cp:lastPrinted>2023-09-11T08:26:00Z</cp:lastPrinted>
  <dcterms:created xsi:type="dcterms:W3CDTF">2023-09-11T10:43:00Z</dcterms:created>
  <dcterms:modified xsi:type="dcterms:W3CDTF">2025-02-13T06:18:00Z</dcterms:modified>
</cp:coreProperties>
</file>