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7B" w:rsidRDefault="009F067B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911F9E" w:rsidRDefault="009C441E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lang w:val="ru-RU"/>
        </w:rPr>
      </w:pPr>
      <w:r w:rsidRPr="00911F9E">
        <w:rPr>
          <w:rFonts w:ascii="Times New Roman" w:hAnsi="Times New Roman" w:cs="Times New Roman"/>
          <w:color w:val="000000"/>
          <w:lang w:val="ru-RU"/>
        </w:rPr>
        <w:t>Приложение 3</w:t>
      </w:r>
      <w:r w:rsidRPr="00911F9E">
        <w:rPr>
          <w:rFonts w:ascii="Times New Roman" w:hAnsi="Times New Roman" w:cs="Times New Roman"/>
          <w:lang w:val="ru-RU"/>
        </w:rPr>
        <w:br/>
      </w:r>
      <w:r w:rsidRPr="00911F9E">
        <w:rPr>
          <w:rFonts w:ascii="Times New Roman" w:hAnsi="Times New Roman" w:cs="Times New Roman"/>
          <w:color w:val="000000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9C441E" w:rsidRPr="001E4826" w:rsidRDefault="009C441E" w:rsidP="0022059E">
      <w:pPr>
        <w:spacing w:after="0" w:line="240" w:lineRule="auto"/>
        <w:ind w:left="5387" w:firstLine="85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8795A" w:rsidRPr="001E4826" w:rsidRDefault="0068795A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00D4" w:rsidRDefault="007864AB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Коммунальное государственное учреждение «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Детский дом 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№1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для детей с особыми образовательными потребностями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село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Аккольского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района» управления образования Акмолинской области.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059E" w:rsidRPr="001E4826" w:rsidRDefault="007864AB" w:rsidP="00BA00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Почтовый адрес: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 Республика Казахстан,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ули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1.</w:t>
      </w:r>
    </w:p>
    <w:p w:rsidR="009C441E" w:rsidRDefault="0022059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Электронный </w:t>
      </w:r>
      <w:r w:rsidR="007864AB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адрес: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urupinkadd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@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rambler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9C441E" w:rsidRPr="001E4826">
        <w:rPr>
          <w:rFonts w:ascii="Times New Roman" w:hAnsi="Times New Roman" w:cs="Times New Roman"/>
          <w:sz w:val="24"/>
          <w:szCs w:val="24"/>
          <w:lang w:val="ru-RU"/>
        </w:rPr>
        <w:br/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</w:t>
      </w:r>
      <w:r w:rsidR="002E044C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приобретению </w:t>
      </w:r>
      <w:r w:rsidR="00432320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бензина АИ-92 и дизельного топлива.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BA00D4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 доставляется: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Урюпинский сельский округ,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Полный перечень приобретаемых товаров, их количество и подробная спецификация указаны в конкурсной документации.</w:t>
      </w:r>
    </w:p>
    <w:p w:rsidR="00100A47" w:rsidRPr="001E4826" w:rsidRDefault="00100A47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380393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Требуемый срок поставки товаров: </w:t>
      </w:r>
      <w:r w:rsidR="00BA0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31 декабря 2017 года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0A47" w:rsidRPr="001E4826" w:rsidRDefault="00100A47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</w:t>
      </w:r>
      <w:r w:rsidR="001901E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все потенциальные поставщики, 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требованиям Конкурсной документации.</w:t>
      </w:r>
    </w:p>
    <w:p w:rsidR="00100A47" w:rsidRPr="001E4826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6C0A3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</w:t>
      </w:r>
      <w:r w:rsidR="00AB5425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можно получить в срок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«</w:t>
      </w:r>
      <w:r w:rsidR="00C66A3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046E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719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ноября</w:t>
      </w:r>
      <w:r w:rsidR="00506C6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6A30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по адресу: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село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кабинет бухгалтерии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09:00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18:00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и/или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интернет ресурсе 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0036.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akkol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akmoedu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kz</w:t>
      </w:r>
      <w:proofErr w:type="spellEnd"/>
    </w:p>
    <w:p w:rsidR="00100A47" w:rsidRPr="00100A47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1E4826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дом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 с особыми образовательными потребностями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Аккольского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района»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управления </w:t>
      </w:r>
      <w:proofErr w:type="spellStart"/>
      <w:proofErr w:type="gram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proofErr w:type="gram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Акмолинской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</w:t>
      </w:r>
      <w:r w:rsidR="00BF529C" w:rsidRPr="001E48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41E" w:rsidRDefault="009C441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село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 кабинет бухгалтерии.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Окончательный срок представления заявок на участие в конкурсе до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C66A3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046E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3B2C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ября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2017 года </w:t>
      </w:r>
      <w:r w:rsidR="002046E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по следующему адресу: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бинет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бухгалтерии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2046E3">
        <w:rPr>
          <w:rFonts w:ascii="Times New Roman" w:hAnsi="Times New Roman" w:cs="Times New Roman"/>
          <w:color w:val="000000"/>
          <w:sz w:val="24"/>
          <w:szCs w:val="24"/>
          <w:lang w:val="ru-RU"/>
        </w:rPr>
        <w:t>08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66A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года </w:t>
      </w:r>
      <w:r w:rsidR="00EE45D5" w:rsidRPr="00EE45D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046E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</w:t>
      </w:r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1C18" w:rsidRPr="001E4826" w:rsidRDefault="00CB4A82" w:rsidP="002F6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Дополнительную информацию и спра</w:t>
      </w:r>
      <w:r w:rsidR="00FE26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вку можно получить по телефону: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8(71638)3-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15-84.</w:t>
      </w:r>
    </w:p>
    <w:p w:rsidR="00861F3F" w:rsidRPr="001E4826" w:rsidRDefault="00CB4A82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911F9E">
      <w:pPr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Default="00CF5B1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lastRenderedPageBreak/>
        <w:t>Баланың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құқықтарын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қорғау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жөніндегі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функцияларды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жүзеге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асыратын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ұйымдардың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тауарлары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көрсетілетін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қызметтерін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сатып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алу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қағидаларына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3-қосымша</w:t>
      </w:r>
    </w:p>
    <w:p w:rsidR="00486399" w:rsidRPr="001E4826" w:rsidRDefault="0048639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Pr="00486399" w:rsidRDefault="00CF5B19" w:rsidP="002205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48639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Конкурс туралы хабарландыру</w:t>
      </w:r>
    </w:p>
    <w:p w:rsidR="00486399" w:rsidRPr="00486399" w:rsidRDefault="00CF5B1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486399" w:rsidRPr="00486399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</w:p>
    <w:p w:rsidR="00486399" w:rsidRDefault="0048639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 мекенжай</w:t>
      </w:r>
      <w:r w:rsidR="00CF5B19"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="00CF5B1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F54F25">
        <w:rPr>
          <w:rFonts w:ascii="Times New Roman" w:eastAsia="Consolas" w:hAnsi="Times New Roman"/>
          <w:color w:val="000000"/>
          <w:sz w:val="24"/>
          <w:szCs w:val="24"/>
          <w:lang w:val="kk-KZ"/>
        </w:rPr>
        <w:t>0201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>12,</w:t>
      </w:r>
      <w:r w:rsidRPr="00F54F25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 xml:space="preserve">азақстан </w:t>
      </w:r>
      <w:r w:rsidRPr="00F54F25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еспубликасы</w:t>
      </w:r>
      <w:r w:rsidRPr="00F54F25">
        <w:rPr>
          <w:rFonts w:ascii="Times New Roman" w:hAnsi="Times New Roman"/>
          <w:sz w:val="24"/>
          <w:szCs w:val="24"/>
          <w:lang w:val="kk-KZ"/>
        </w:rPr>
        <w:t>, Ақмола облысы, Ақкөл ауданы,</w:t>
      </w:r>
      <w:r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үй.</w:t>
      </w:r>
    </w:p>
    <w:p w:rsidR="008544A4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Электрондық ме</w:t>
      </w:r>
      <w:r w:rsidR="00486399"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кенжа</w:t>
      </w:r>
      <w:r w:rsidR="00486399" w:rsidRP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4" w:history="1">
        <w:r w:rsidRPr="001E482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urupinkadd@rambler.ru</w:t>
        </w:r>
      </w:hyperlink>
      <w:bookmarkStart w:id="1" w:name="z331"/>
      <w:bookmarkEnd w:id="1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</w:p>
    <w:p w:rsidR="008544A4" w:rsidRDefault="00B167CB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bookmarkStart w:id="2" w:name="z338"/>
      <w:bookmarkEnd w:id="2"/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8544A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Тауар</w:t>
      </w:r>
      <w:r w:rsidR="008544A4" w:rsidRPr="00F54F25">
        <w:rPr>
          <w:rFonts w:ascii="Times New Roman" w:hAnsi="Times New Roman"/>
          <w:sz w:val="24"/>
          <w:szCs w:val="24"/>
          <w:lang w:val="kk-KZ"/>
        </w:rPr>
        <w:t xml:space="preserve"> Ақмола облысы, Ақкөл ауданы,</w:t>
      </w:r>
      <w:r w:rsidR="008544A4"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 </w:t>
      </w:r>
      <w:r w:rsidR="00F4248A">
        <w:rPr>
          <w:rFonts w:ascii="Times New Roman" w:hAnsi="Times New Roman"/>
          <w:sz w:val="24"/>
          <w:szCs w:val="24"/>
          <w:lang w:val="kk-KZ"/>
        </w:rPr>
        <w:t>жеткізіледі</w:t>
      </w:r>
      <w:r w:rsidR="00B2023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20235" w:rsidRPr="00B2023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тізбесі, олардың саны және толық сипаттамасы конкурстық құжаттамада көрсетілген</w:t>
      </w:r>
      <w:r w:rsidR="00B2023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20235" w:rsidRPr="00F4248A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3" w:name="z340"/>
      <w:bookmarkEnd w:id="3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 Тауарларды же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ткізудің талап етілетін мерзімі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 </w:t>
      </w:r>
      <w:r w:rsidR="00B20235" w:rsidRPr="00B20235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2017 жылдың 31 желтоқсанына дейін</w:t>
      </w:r>
      <w:r w:rsidR="00B20235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.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B20235" w:rsidRPr="001E4826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4" w:name="z341"/>
      <w:bookmarkEnd w:id="4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B20235" w:rsidRPr="001E4826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5" w:name="z342"/>
      <w:bookmarkEnd w:id="5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Конкурстық құжаттама көшірмелерінің топтамасын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2017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жылғы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5E4BD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</w:t>
      </w:r>
      <w:r w:rsidR="002046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7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6132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қарашаға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ED4B2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2D0E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дейінгі мерзімді қоса алғанда мына мекенжай бойынша: 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97BC0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21C1D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 сағат 09:00-дан 18:00-ге дейін және/немесе </w:t>
      </w:r>
      <w:r w:rsidRPr="00C97B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sc0036.akkol.akmoedu.kz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интернет-ресурсынан алуға болады.</w:t>
      </w:r>
    </w:p>
    <w:p w:rsidR="00AD6157" w:rsidRPr="001E4826" w:rsidRDefault="00AD6157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D054F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6" w:name="z343"/>
      <w:bookmarkEnd w:id="6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Конвертке салынған конкурсқа қатысуға конкурстық өтінімдерді әлеуетті өнім берушілер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E28B7" w:rsidRPr="00CE28B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мына мекенжай бойынша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E28B7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CE28B7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CE28B7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жіберед</w:t>
      </w:r>
      <w:bookmarkStart w:id="7" w:name="z345"/>
      <w:bookmarkEnd w:id="7"/>
      <w:r w:rsidR="00792E8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</w:p>
    <w:p w:rsidR="007E0685" w:rsidRPr="007E0685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8" w:name="z346"/>
      <w:bookmarkEnd w:id="8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Конкурсқа қатысуға өтінімдер берудің соңғы мерзімі </w:t>
      </w:r>
      <w:r w:rsidR="009F648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2017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жыл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ғ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ы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«</w:t>
      </w:r>
      <w:r w:rsidR="002046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08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 қа</w:t>
      </w:r>
      <w:r w:rsidR="009F648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рашаға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2046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9" w:name="z347"/>
      <w:bookmarkEnd w:id="9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Конкурсқа қатысуға өтінімдер бар конверттер  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2017 жылғы 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9F648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</w:t>
      </w:r>
      <w:r w:rsidR="002046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қа</w:t>
      </w:r>
      <w:r w:rsidR="009F648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рашаға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1</w:t>
      </w:r>
      <w:r w:rsidR="002046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00 минут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мына мекенжай бойынша </w:t>
      </w:r>
      <w:r w:rsidR="006A12B9"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6A12B9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A12B9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6A12B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6A12B9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ашылады.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Pr="001E4826" w:rsidRDefault="00CF5B19" w:rsidP="007E0685">
      <w:pPr>
        <w:pStyle w:val="HTML"/>
        <w:shd w:val="clear" w:color="auto" w:fill="FFFFFF"/>
        <w:ind w:hanging="142"/>
        <w:contextualSpacing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10" w:name="z348"/>
      <w:bookmarkEnd w:id="10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="00FE26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Қосымша ақпарат пен анықтаманы мына телефон арқылы алуға болады: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(71638)3-15-84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A6336" w:rsidRPr="001E4826" w:rsidRDefault="006A6336" w:rsidP="002205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6336" w:rsidRPr="001E4826" w:rsidSect="009F067B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1E"/>
    <w:rsid w:val="0004670C"/>
    <w:rsid w:val="000518A0"/>
    <w:rsid w:val="000727A9"/>
    <w:rsid w:val="0008561D"/>
    <w:rsid w:val="000B0D33"/>
    <w:rsid w:val="000E3D50"/>
    <w:rsid w:val="000E4B58"/>
    <w:rsid w:val="00100A47"/>
    <w:rsid w:val="00102BE9"/>
    <w:rsid w:val="001248B9"/>
    <w:rsid w:val="001322D4"/>
    <w:rsid w:val="0017198B"/>
    <w:rsid w:val="001901E6"/>
    <w:rsid w:val="001C2C9B"/>
    <w:rsid w:val="001D0C33"/>
    <w:rsid w:val="001E4826"/>
    <w:rsid w:val="001F3844"/>
    <w:rsid w:val="002046E3"/>
    <w:rsid w:val="00213A33"/>
    <w:rsid w:val="0022059E"/>
    <w:rsid w:val="002372B4"/>
    <w:rsid w:val="002D0EEC"/>
    <w:rsid w:val="002D3F24"/>
    <w:rsid w:val="002E044C"/>
    <w:rsid w:val="002F6D00"/>
    <w:rsid w:val="00377D10"/>
    <w:rsid w:val="00380393"/>
    <w:rsid w:val="003B2C49"/>
    <w:rsid w:val="00410A96"/>
    <w:rsid w:val="004240B4"/>
    <w:rsid w:val="00432320"/>
    <w:rsid w:val="00486399"/>
    <w:rsid w:val="0049020E"/>
    <w:rsid w:val="004B2FAA"/>
    <w:rsid w:val="004D7F49"/>
    <w:rsid w:val="00506C6B"/>
    <w:rsid w:val="005E4BD6"/>
    <w:rsid w:val="00613252"/>
    <w:rsid w:val="00617722"/>
    <w:rsid w:val="00621C1D"/>
    <w:rsid w:val="0068694E"/>
    <w:rsid w:val="0068795A"/>
    <w:rsid w:val="00693F82"/>
    <w:rsid w:val="006A12B9"/>
    <w:rsid w:val="006A6336"/>
    <w:rsid w:val="006C0A3E"/>
    <w:rsid w:val="00733CB8"/>
    <w:rsid w:val="007639C6"/>
    <w:rsid w:val="00784866"/>
    <w:rsid w:val="007864AB"/>
    <w:rsid w:val="00792E8A"/>
    <w:rsid w:val="007A7A22"/>
    <w:rsid w:val="007B41C9"/>
    <w:rsid w:val="007E0685"/>
    <w:rsid w:val="00846D0E"/>
    <w:rsid w:val="008544A4"/>
    <w:rsid w:val="00861F3F"/>
    <w:rsid w:val="00896517"/>
    <w:rsid w:val="008A1BC6"/>
    <w:rsid w:val="008B6556"/>
    <w:rsid w:val="008C68E4"/>
    <w:rsid w:val="008D76E5"/>
    <w:rsid w:val="00911F9E"/>
    <w:rsid w:val="00961600"/>
    <w:rsid w:val="009C441E"/>
    <w:rsid w:val="009F067B"/>
    <w:rsid w:val="009F648D"/>
    <w:rsid w:val="00A4249F"/>
    <w:rsid w:val="00A734B8"/>
    <w:rsid w:val="00AB5425"/>
    <w:rsid w:val="00AD6157"/>
    <w:rsid w:val="00AF1228"/>
    <w:rsid w:val="00B06A76"/>
    <w:rsid w:val="00B167CB"/>
    <w:rsid w:val="00B20235"/>
    <w:rsid w:val="00B26151"/>
    <w:rsid w:val="00B34586"/>
    <w:rsid w:val="00BA00D4"/>
    <w:rsid w:val="00BA2E8C"/>
    <w:rsid w:val="00BE456F"/>
    <w:rsid w:val="00BF529C"/>
    <w:rsid w:val="00BF6821"/>
    <w:rsid w:val="00C10C7A"/>
    <w:rsid w:val="00C13264"/>
    <w:rsid w:val="00C65F92"/>
    <w:rsid w:val="00C66A30"/>
    <w:rsid w:val="00C97BC0"/>
    <w:rsid w:val="00CA322E"/>
    <w:rsid w:val="00CB4A82"/>
    <w:rsid w:val="00CC0304"/>
    <w:rsid w:val="00CD054F"/>
    <w:rsid w:val="00CD7A52"/>
    <w:rsid w:val="00CE28B7"/>
    <w:rsid w:val="00CF5B19"/>
    <w:rsid w:val="00D063B4"/>
    <w:rsid w:val="00D80076"/>
    <w:rsid w:val="00DD2BB6"/>
    <w:rsid w:val="00DD5137"/>
    <w:rsid w:val="00E4216E"/>
    <w:rsid w:val="00E776DD"/>
    <w:rsid w:val="00E85D36"/>
    <w:rsid w:val="00E936F4"/>
    <w:rsid w:val="00EA2357"/>
    <w:rsid w:val="00EC1191"/>
    <w:rsid w:val="00EC5009"/>
    <w:rsid w:val="00ED4B2A"/>
    <w:rsid w:val="00EE45D5"/>
    <w:rsid w:val="00EF1C18"/>
    <w:rsid w:val="00F25E60"/>
    <w:rsid w:val="00F4248A"/>
    <w:rsid w:val="00FA7DFD"/>
    <w:rsid w:val="00FE262D"/>
    <w:rsid w:val="00FE3C1C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1306"/>
  <w15:docId w15:val="{2114AD7A-68F0-44F3-A18B-138566D1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B19"/>
  </w:style>
  <w:style w:type="character" w:customStyle="1" w:styleId="shorttext">
    <w:name w:val="short_text"/>
    <w:basedOn w:val="a0"/>
    <w:rsid w:val="00B20235"/>
  </w:style>
  <w:style w:type="paragraph" w:styleId="a4">
    <w:name w:val="Balloon Text"/>
    <w:basedOn w:val="a"/>
    <w:link w:val="a5"/>
    <w:uiPriority w:val="99"/>
    <w:semiHidden/>
    <w:unhideWhenUsed/>
    <w:rsid w:val="003B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C49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pinkad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2017-10-31T09:14:00Z</cp:lastPrinted>
  <dcterms:created xsi:type="dcterms:W3CDTF">2017-01-26T03:10:00Z</dcterms:created>
  <dcterms:modified xsi:type="dcterms:W3CDTF">2017-10-31T09:15:00Z</dcterms:modified>
</cp:coreProperties>
</file>